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176F" w14:textId="0763F1B6" w:rsidR="00806D49" w:rsidRPr="007C0647" w:rsidRDefault="00CF5609" w:rsidP="005A6882">
      <w:pPr>
        <w:jc w:val="center"/>
        <w:rPr>
          <w:sz w:val="24"/>
          <w:szCs w:val="24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bookmarkEnd w:id="0"/>
      <w:r w:rsidR="005A6882">
        <w:rPr>
          <w:b/>
          <w:sz w:val="28"/>
          <w:szCs w:val="28"/>
          <w:u w:val="single"/>
        </w:rPr>
        <w:t>7 januari</w:t>
      </w:r>
    </w:p>
    <w:p w14:paraId="031ED014" w14:textId="5EEFF00D" w:rsidR="006204DC" w:rsidRDefault="00164B80" w:rsidP="00206F94">
      <w:pPr>
        <w:rPr>
          <w:noProof/>
        </w:rPr>
      </w:pPr>
      <w:r>
        <w:rPr>
          <w:noProof/>
        </w:rPr>
        <w:t>Spreuken 4: 5, 6</w:t>
      </w:r>
    </w:p>
    <w:p w14:paraId="077E34F0" w14:textId="6A77958F" w:rsidR="00D37879" w:rsidRDefault="00D37879" w:rsidP="00206F94">
      <w:pPr>
        <w:rPr>
          <w:noProof/>
        </w:rPr>
      </w:pPr>
      <w:r>
        <w:rPr>
          <w:noProof/>
        </w:rPr>
        <w:t>Wat fijn dat je er bent!</w:t>
      </w:r>
      <w:r>
        <w:rPr>
          <w:noProof/>
        </w:rPr>
        <w:br/>
        <w:t>Naast wie zit jij in de kerk?</w:t>
      </w:r>
      <w:r>
        <w:rPr>
          <w:noProof/>
        </w:rPr>
        <w:br/>
        <w:t>………………………………………………………………………………………………………………………</w:t>
      </w:r>
      <w:r>
        <w:rPr>
          <w:noProof/>
        </w:rPr>
        <w:br/>
        <w:t>Welke dominee preekt vandaag?</w:t>
      </w:r>
      <w:r>
        <w:rPr>
          <w:noProof/>
        </w:rPr>
        <w:br/>
        <w:t>………………………………………………………………………………………………………………………</w:t>
      </w:r>
    </w:p>
    <w:p w14:paraId="7A498C4E" w14:textId="08B186FD" w:rsidR="000D27C0" w:rsidRDefault="00702A2B">
      <w:pPr>
        <w:rPr>
          <w:noProof/>
        </w:rPr>
      </w:pPr>
      <w:r w:rsidRPr="00702A2B">
        <w:rPr>
          <w:noProof/>
        </w:rPr>
        <w:drawing>
          <wp:anchor distT="0" distB="0" distL="114300" distR="114300" simplePos="0" relativeHeight="251658752" behindDoc="1" locked="0" layoutInCell="1" allowOverlap="1" wp14:anchorId="5030B2D2" wp14:editId="6B7F26AB">
            <wp:simplePos x="0" y="0"/>
            <wp:positionH relativeFrom="margin">
              <wp:align>center</wp:align>
            </wp:positionH>
            <wp:positionV relativeFrom="paragraph">
              <wp:posOffset>15150</wp:posOffset>
            </wp:positionV>
            <wp:extent cx="3917019" cy="4953429"/>
            <wp:effectExtent l="0" t="0" r="7620" b="0"/>
            <wp:wrapNone/>
            <wp:docPr id="823252345" name="Afbeelding 1" descr="Afbeelding met tekst, schermopname, persoon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52345" name="Afbeelding 1" descr="Afbeelding met tekst, schermopname, persoon, Menselijk gezich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019" cy="4953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7C0">
        <w:rPr>
          <w:noProof/>
        </w:rPr>
        <w:br w:type="page"/>
      </w:r>
    </w:p>
    <w:p w14:paraId="20C03125" w14:textId="0CC6A891" w:rsidR="0085416B" w:rsidRDefault="0085416B">
      <w:pPr>
        <w:rPr>
          <w:sz w:val="24"/>
          <w:szCs w:val="24"/>
        </w:rPr>
      </w:pPr>
      <w:r w:rsidRPr="00DB2B8B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1" allowOverlap="1" wp14:anchorId="7A999B53" wp14:editId="26CC2821">
            <wp:simplePos x="0" y="0"/>
            <wp:positionH relativeFrom="page">
              <wp:posOffset>152400</wp:posOffset>
            </wp:positionH>
            <wp:positionV relativeFrom="paragraph">
              <wp:posOffset>-296545</wp:posOffset>
            </wp:positionV>
            <wp:extent cx="4975860" cy="1337945"/>
            <wp:effectExtent l="0" t="0" r="0" b="0"/>
            <wp:wrapNone/>
            <wp:docPr id="562317916" name="Afbeelding 1" descr="Afbeelding met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17916" name="Afbeelding 1" descr="Afbeelding met teks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546" cy="133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27E37" w14:textId="7A8D76C9" w:rsidR="0085416B" w:rsidRDefault="0085416B">
      <w:pPr>
        <w:rPr>
          <w:sz w:val="24"/>
          <w:szCs w:val="24"/>
        </w:rPr>
      </w:pPr>
    </w:p>
    <w:p w14:paraId="29A7DE9A" w14:textId="77777777" w:rsidR="0085416B" w:rsidRDefault="0085416B">
      <w:pPr>
        <w:rPr>
          <w:sz w:val="24"/>
          <w:szCs w:val="24"/>
        </w:rPr>
      </w:pPr>
    </w:p>
    <w:p w14:paraId="101F8575" w14:textId="77777777" w:rsidR="0085416B" w:rsidRDefault="0085416B">
      <w:pPr>
        <w:rPr>
          <w:sz w:val="24"/>
          <w:szCs w:val="24"/>
        </w:rPr>
      </w:pPr>
    </w:p>
    <w:p w14:paraId="1EA8FF46" w14:textId="18439020" w:rsidR="0085416B" w:rsidRDefault="0085416B">
      <w:pPr>
        <w:rPr>
          <w:sz w:val="24"/>
          <w:szCs w:val="24"/>
        </w:rPr>
      </w:pPr>
      <w:r w:rsidRPr="0085416B">
        <w:rPr>
          <w:noProof/>
          <w:sz w:val="24"/>
          <w:szCs w:val="24"/>
        </w:rPr>
        <w:drawing>
          <wp:inline distT="0" distB="0" distL="0" distR="0" wp14:anchorId="72FCD9BD" wp14:editId="0FFC727F">
            <wp:extent cx="4372309" cy="1513114"/>
            <wp:effectExtent l="0" t="0" r="0" b="0"/>
            <wp:docPr id="976740796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40796" name="Afbeelding 1" descr="Afbeelding met tekst, schermopname, Lettertyp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21" cy="152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DE51F" w14:textId="490AE5C6" w:rsidR="000D27C0" w:rsidRDefault="00D43ED9">
      <w:pPr>
        <w:rPr>
          <w:sz w:val="24"/>
          <w:szCs w:val="24"/>
        </w:rPr>
      </w:pPr>
      <w:r w:rsidRPr="00D43ED9">
        <w:rPr>
          <w:noProof/>
          <w:sz w:val="24"/>
          <w:szCs w:val="24"/>
        </w:rPr>
        <w:drawing>
          <wp:inline distT="0" distB="0" distL="0" distR="0" wp14:anchorId="421DBB1D" wp14:editId="663A3DC9">
            <wp:extent cx="3624943" cy="3039964"/>
            <wp:effectExtent l="0" t="0" r="0" b="8255"/>
            <wp:docPr id="1894944629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44629" name="Afbeelding 1" descr="Afbeelding met tekst, schermopname, Lettertype, numm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4673" cy="304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7C0">
        <w:rPr>
          <w:sz w:val="24"/>
          <w:szCs w:val="24"/>
        </w:rPr>
        <w:br w:type="page"/>
      </w:r>
    </w:p>
    <w:p w14:paraId="6E0BF38D" w14:textId="64FB27DB" w:rsidR="001F5B9C" w:rsidRDefault="00702A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leren deze week </w:t>
      </w:r>
      <w:r w:rsidR="001F5B9C">
        <w:rPr>
          <w:sz w:val="24"/>
          <w:szCs w:val="24"/>
        </w:rPr>
        <w:t>psalm</w:t>
      </w:r>
      <w:r w:rsidR="00965278">
        <w:rPr>
          <w:sz w:val="24"/>
          <w:szCs w:val="24"/>
        </w:rPr>
        <w:t xml:space="preserve"> 42</w:t>
      </w:r>
      <w:r w:rsidR="009E6003">
        <w:rPr>
          <w:sz w:val="24"/>
          <w:szCs w:val="24"/>
        </w:rPr>
        <w:t>:5. Zing je mee?</w:t>
      </w:r>
    </w:p>
    <w:p w14:paraId="5BEA2625" w14:textId="45F1EA50" w:rsidR="009E6003" w:rsidRDefault="009E600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79B4C5D" wp14:editId="700A1C98">
            <wp:extent cx="3877491" cy="2736464"/>
            <wp:effectExtent l="0" t="0" r="8890" b="6985"/>
            <wp:docPr id="85181504" name="Afbeelding 2" descr="Psalm 42 vers 5 (kleurplaat) – Bijbels Opvoed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alm 42 vers 5 (kleurplaat) – Bijbels Opvoeden.n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97" cy="274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6DB9" w14:textId="6312CD80" w:rsidR="00A12E09" w:rsidRDefault="009E6003">
      <w:pPr>
        <w:rPr>
          <w:sz w:val="24"/>
          <w:szCs w:val="24"/>
        </w:rPr>
      </w:pPr>
      <w:r>
        <w:rPr>
          <w:sz w:val="24"/>
          <w:szCs w:val="24"/>
        </w:rPr>
        <w:t xml:space="preserve">We leren </w:t>
      </w:r>
      <w:r w:rsidR="00361E68">
        <w:rPr>
          <w:sz w:val="24"/>
          <w:szCs w:val="24"/>
        </w:rPr>
        <w:t xml:space="preserve">een </w:t>
      </w:r>
      <w:r w:rsidR="003E0AF5">
        <w:rPr>
          <w:sz w:val="24"/>
          <w:szCs w:val="24"/>
        </w:rPr>
        <w:t>Bijbeltekst</w:t>
      </w:r>
      <w:r w:rsidR="00A12E09">
        <w:rPr>
          <w:sz w:val="24"/>
          <w:szCs w:val="24"/>
        </w:rPr>
        <w:t xml:space="preserve"> uit </w:t>
      </w:r>
      <w:r w:rsidR="003E0AF5">
        <w:rPr>
          <w:sz w:val="24"/>
          <w:szCs w:val="24"/>
        </w:rPr>
        <w:t>Filippenzen</w:t>
      </w:r>
      <w:r w:rsidR="00A12E09">
        <w:rPr>
          <w:sz w:val="24"/>
          <w:szCs w:val="24"/>
        </w:rPr>
        <w:t xml:space="preserve"> 1:2.</w:t>
      </w:r>
    </w:p>
    <w:p w14:paraId="6553D80B" w14:textId="230FBD03" w:rsidR="00A12E09" w:rsidRDefault="00A264C3" w:rsidP="00C2791E">
      <w:pPr>
        <w:jc w:val="center"/>
        <w:rPr>
          <w:i/>
          <w:iCs/>
          <w:sz w:val="28"/>
          <w:szCs w:val="28"/>
        </w:rPr>
      </w:pPr>
      <w:r w:rsidRPr="00A264C3"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C4C6A76" wp14:editId="2184A7AD">
            <wp:simplePos x="0" y="0"/>
            <wp:positionH relativeFrom="margin">
              <wp:posOffset>-121920</wp:posOffset>
            </wp:positionH>
            <wp:positionV relativeFrom="paragraph">
              <wp:posOffset>499746</wp:posOffset>
            </wp:positionV>
            <wp:extent cx="4745990" cy="2796540"/>
            <wp:effectExtent l="0" t="0" r="0" b="3810"/>
            <wp:wrapNone/>
            <wp:docPr id="36987332" name="Afbeelding 1" descr="Afbeelding met tekst, Rechthoek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7332" name="Afbeelding 1" descr="Afbeelding met tekst, Rechthoek, schermopname, lijn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72" cy="2796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09" w:rsidRPr="00C2791E">
        <w:rPr>
          <w:i/>
          <w:iCs/>
          <w:sz w:val="28"/>
          <w:szCs w:val="28"/>
        </w:rPr>
        <w:t xml:space="preserve">Genade zij en vrede van God, </w:t>
      </w:r>
      <w:r w:rsidR="00C2791E">
        <w:rPr>
          <w:i/>
          <w:iCs/>
          <w:sz w:val="28"/>
          <w:szCs w:val="28"/>
        </w:rPr>
        <w:br/>
      </w:r>
      <w:r w:rsidR="00C2791E" w:rsidRPr="00C2791E">
        <w:rPr>
          <w:i/>
          <w:iCs/>
          <w:sz w:val="28"/>
          <w:szCs w:val="28"/>
        </w:rPr>
        <w:t>onze Vader en van de Heere Jezus Christus.</w:t>
      </w:r>
    </w:p>
    <w:p w14:paraId="4F7C3A50" w14:textId="209584AE" w:rsidR="000D27C0" w:rsidRDefault="000D27C0">
      <w:pPr>
        <w:rPr>
          <w:sz w:val="24"/>
          <w:szCs w:val="24"/>
        </w:rPr>
      </w:pPr>
    </w:p>
    <w:p w14:paraId="0A5D002F" w14:textId="56E12DB6" w:rsidR="00164B80" w:rsidRPr="00806D49" w:rsidRDefault="00877B7A" w:rsidP="00206F9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18CCD7" wp14:editId="33926CE1">
            <wp:extent cx="4432300" cy="6614160"/>
            <wp:effectExtent l="0" t="0" r="6350" b="0"/>
            <wp:docPr id="815983114" name="Afbeelding 1" descr="Christelijke kleurplaten • kleurvers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elijke kleurplaten • kleurversjes.n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B80" w:rsidRPr="00806D49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568"/>
    <w:multiLevelType w:val="hybridMultilevel"/>
    <w:tmpl w:val="FD646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99863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829165">
    <w:abstractNumId w:val="1"/>
  </w:num>
  <w:num w:numId="3" w16cid:durableId="1962835257">
    <w:abstractNumId w:val="3"/>
  </w:num>
  <w:num w:numId="4" w16cid:durableId="610670320">
    <w:abstractNumId w:val="2"/>
  </w:num>
  <w:num w:numId="5" w16cid:durableId="86278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4414"/>
    <w:rsid w:val="00075068"/>
    <w:rsid w:val="00087F5C"/>
    <w:rsid w:val="000A4050"/>
    <w:rsid w:val="000D27C0"/>
    <w:rsid w:val="000D287D"/>
    <w:rsid w:val="00101656"/>
    <w:rsid w:val="00101B99"/>
    <w:rsid w:val="001307AF"/>
    <w:rsid w:val="00163185"/>
    <w:rsid w:val="00164B80"/>
    <w:rsid w:val="00167EE2"/>
    <w:rsid w:val="00190CA8"/>
    <w:rsid w:val="00194ACF"/>
    <w:rsid w:val="001F5B9C"/>
    <w:rsid w:val="00206F94"/>
    <w:rsid w:val="00274534"/>
    <w:rsid w:val="00290CA4"/>
    <w:rsid w:val="002A30CD"/>
    <w:rsid w:val="002D77F2"/>
    <w:rsid w:val="00334129"/>
    <w:rsid w:val="0034572B"/>
    <w:rsid w:val="00361E68"/>
    <w:rsid w:val="003655C5"/>
    <w:rsid w:val="003861EB"/>
    <w:rsid w:val="003C00A9"/>
    <w:rsid w:val="003D118F"/>
    <w:rsid w:val="003E0AF5"/>
    <w:rsid w:val="003F1FD9"/>
    <w:rsid w:val="004128AD"/>
    <w:rsid w:val="004130C9"/>
    <w:rsid w:val="004216CD"/>
    <w:rsid w:val="00427836"/>
    <w:rsid w:val="00434267"/>
    <w:rsid w:val="0047158B"/>
    <w:rsid w:val="004E0F34"/>
    <w:rsid w:val="005072DD"/>
    <w:rsid w:val="00514144"/>
    <w:rsid w:val="00514F97"/>
    <w:rsid w:val="00532409"/>
    <w:rsid w:val="00546EEB"/>
    <w:rsid w:val="005737F8"/>
    <w:rsid w:val="00577C55"/>
    <w:rsid w:val="005A6882"/>
    <w:rsid w:val="005F00F4"/>
    <w:rsid w:val="006204DC"/>
    <w:rsid w:val="00661F40"/>
    <w:rsid w:val="00664243"/>
    <w:rsid w:val="006814AA"/>
    <w:rsid w:val="006934F3"/>
    <w:rsid w:val="006A06B3"/>
    <w:rsid w:val="006B5594"/>
    <w:rsid w:val="006D40F4"/>
    <w:rsid w:val="006E6CF8"/>
    <w:rsid w:val="00702A2B"/>
    <w:rsid w:val="00736A24"/>
    <w:rsid w:val="00742315"/>
    <w:rsid w:val="00791200"/>
    <w:rsid w:val="007B7B4D"/>
    <w:rsid w:val="007C0647"/>
    <w:rsid w:val="00806D49"/>
    <w:rsid w:val="0081682F"/>
    <w:rsid w:val="00823EAA"/>
    <w:rsid w:val="00824483"/>
    <w:rsid w:val="0085416B"/>
    <w:rsid w:val="00877B7A"/>
    <w:rsid w:val="008D10CE"/>
    <w:rsid w:val="00965278"/>
    <w:rsid w:val="009718E4"/>
    <w:rsid w:val="009D5C9E"/>
    <w:rsid w:val="009E6003"/>
    <w:rsid w:val="00A12E09"/>
    <w:rsid w:val="00A15EDC"/>
    <w:rsid w:val="00A264C3"/>
    <w:rsid w:val="00A7133E"/>
    <w:rsid w:val="00A85076"/>
    <w:rsid w:val="00A97499"/>
    <w:rsid w:val="00AA7B32"/>
    <w:rsid w:val="00B1599D"/>
    <w:rsid w:val="00B207CD"/>
    <w:rsid w:val="00BB70CF"/>
    <w:rsid w:val="00BD77D0"/>
    <w:rsid w:val="00BE4E28"/>
    <w:rsid w:val="00C04189"/>
    <w:rsid w:val="00C10ED4"/>
    <w:rsid w:val="00C2791E"/>
    <w:rsid w:val="00C524B3"/>
    <w:rsid w:val="00C83B35"/>
    <w:rsid w:val="00C845B6"/>
    <w:rsid w:val="00CB30FC"/>
    <w:rsid w:val="00CE721C"/>
    <w:rsid w:val="00CF5609"/>
    <w:rsid w:val="00D03A7A"/>
    <w:rsid w:val="00D10B86"/>
    <w:rsid w:val="00D25503"/>
    <w:rsid w:val="00D34ECD"/>
    <w:rsid w:val="00D37879"/>
    <w:rsid w:val="00D43ED9"/>
    <w:rsid w:val="00D628B0"/>
    <w:rsid w:val="00D8556C"/>
    <w:rsid w:val="00D95826"/>
    <w:rsid w:val="00DA6E17"/>
    <w:rsid w:val="00DB2B8B"/>
    <w:rsid w:val="00DC0C6E"/>
    <w:rsid w:val="00DD6975"/>
    <w:rsid w:val="00E1152C"/>
    <w:rsid w:val="00E3254E"/>
    <w:rsid w:val="00E50366"/>
    <w:rsid w:val="00E91D2C"/>
    <w:rsid w:val="00EA36B3"/>
    <w:rsid w:val="00EE2441"/>
    <w:rsid w:val="00EE42B4"/>
    <w:rsid w:val="00F31C62"/>
    <w:rsid w:val="00F32274"/>
    <w:rsid w:val="00F34234"/>
    <w:rsid w:val="00F65D10"/>
    <w:rsid w:val="00FA4E6C"/>
    <w:rsid w:val="00FD0F9D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2024-01-05T19:17:00Z</dcterms:created>
  <dcterms:modified xsi:type="dcterms:W3CDTF">2024-01-05T19:17:00Z</dcterms:modified>
</cp:coreProperties>
</file>